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96" w:rsidRPr="00DC1362" w:rsidRDefault="00DC1362" w:rsidP="00DC13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1362">
        <w:rPr>
          <w:rFonts w:ascii="Times New Roman" w:hAnsi="Times New Roman" w:cs="Times New Roman"/>
          <w:sz w:val="24"/>
          <w:szCs w:val="24"/>
        </w:rPr>
        <w:t>REPUBLIKA HRVATSKA</w:t>
      </w:r>
    </w:p>
    <w:p w:rsidR="00DC1362" w:rsidRPr="00DC1362" w:rsidRDefault="00DC1362" w:rsidP="00DC13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1362">
        <w:rPr>
          <w:rFonts w:ascii="Times New Roman" w:hAnsi="Times New Roman" w:cs="Times New Roman"/>
          <w:sz w:val="24"/>
          <w:szCs w:val="24"/>
        </w:rPr>
        <w:t>OSJEČKO-BARANJSKA ŽUPANIJA</w:t>
      </w:r>
    </w:p>
    <w:p w:rsidR="00DC1362" w:rsidRPr="00DC1362" w:rsidRDefault="00DC1362" w:rsidP="00DC13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1362">
        <w:rPr>
          <w:rFonts w:ascii="Times New Roman" w:hAnsi="Times New Roman" w:cs="Times New Roman"/>
          <w:sz w:val="24"/>
          <w:szCs w:val="24"/>
        </w:rPr>
        <w:t>OPĆINA KNEŽEVI VINOGRADI</w:t>
      </w:r>
    </w:p>
    <w:p w:rsidR="00DC1362" w:rsidRPr="002C262E" w:rsidRDefault="006329C5" w:rsidP="00DC1362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KLASA:214-01/18-01/08</w:t>
      </w:r>
    </w:p>
    <w:p w:rsidR="00DC1362" w:rsidRPr="002C262E" w:rsidRDefault="006329C5" w:rsidP="00DC1362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URBROJ:2100/06-01-03/08-18-03</w:t>
      </w:r>
    </w:p>
    <w:p w:rsidR="00DC1362" w:rsidRPr="00C137F6" w:rsidRDefault="006329C5" w:rsidP="00C137F6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Kneževi Vinogradi, 06.06.2018.</w:t>
      </w:r>
    </w:p>
    <w:p w:rsidR="002C262E" w:rsidRDefault="00C137F6" w:rsidP="002C262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143510</wp:posOffset>
            </wp:positionV>
            <wp:extent cx="6800716" cy="7754144"/>
            <wp:effectExtent l="0" t="0" r="0" b="0"/>
            <wp:wrapNone/>
            <wp:docPr id="1" name="Slika 0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4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716" cy="7754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262E" w:rsidRDefault="002C262E" w:rsidP="002C26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4"/>
          <w:szCs w:val="44"/>
        </w:rPr>
        <w:tab/>
      </w:r>
      <w:r w:rsidRPr="002C262E">
        <w:rPr>
          <w:rFonts w:ascii="Times New Roman" w:hAnsi="Times New Roman" w:cs="Times New Roman"/>
          <w:sz w:val="24"/>
          <w:szCs w:val="24"/>
        </w:rPr>
        <w:t xml:space="preserve">Temeljem </w:t>
      </w:r>
      <w:r w:rsidR="006329C5">
        <w:rPr>
          <w:rFonts w:ascii="Times New Roman" w:hAnsi="Times New Roman" w:cs="Times New Roman"/>
          <w:sz w:val="24"/>
          <w:szCs w:val="24"/>
        </w:rPr>
        <w:t>Odluke o posebnih mjerama zaštite od požara pri spaljivanju otpadnih tvari na poljoprivrednim i drugim površinama (Službeni glasnik Općine Kneževi Vinogradi br. 5/99)</w:t>
      </w:r>
    </w:p>
    <w:p w:rsidR="006329C5" w:rsidRPr="006329C5" w:rsidRDefault="006329C5" w:rsidP="006329C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329C5">
        <w:rPr>
          <w:rFonts w:ascii="Times New Roman" w:hAnsi="Times New Roman" w:cs="Times New Roman"/>
          <w:b/>
          <w:sz w:val="56"/>
          <w:szCs w:val="56"/>
        </w:rPr>
        <w:t>ZABRANJUJE SE</w:t>
      </w:r>
      <w:r>
        <w:rPr>
          <w:rFonts w:ascii="Times New Roman" w:hAnsi="Times New Roman" w:cs="Times New Roman"/>
          <w:b/>
          <w:sz w:val="56"/>
          <w:szCs w:val="56"/>
        </w:rPr>
        <w:t xml:space="preserve"> !!!</w:t>
      </w:r>
    </w:p>
    <w:p w:rsidR="002C262E" w:rsidRDefault="006329C5" w:rsidP="002C262E">
      <w:pPr>
        <w:ind w:left="705" w:hanging="705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329C5">
        <w:rPr>
          <w:rFonts w:ascii="Times New Roman" w:hAnsi="Times New Roman" w:cs="Times New Roman"/>
          <w:b/>
          <w:sz w:val="36"/>
          <w:szCs w:val="36"/>
        </w:rPr>
        <w:t xml:space="preserve">SPALJIVANJE SUHE TRAVE, SLAME, STRNIŠTA I OSTALIH LAKO ZAPALJIVIH TVARI U PERIODU OD 15.06.2018. DO 15.09.2018. GODINE.  </w:t>
      </w:r>
    </w:p>
    <w:p w:rsidR="006329C5" w:rsidRDefault="006329C5" w:rsidP="002C262E">
      <w:pPr>
        <w:ind w:left="705" w:hanging="705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  <w:t>NEPRIDRŽAVANJE NAVEDENOG BIT ĆE KAŽNJIVO PO ODREDBAMA PROPISA PROTUPOŽARNE ZAŠTITE.</w:t>
      </w:r>
    </w:p>
    <w:p w:rsidR="00C137F6" w:rsidRPr="00C137F6" w:rsidRDefault="00C137F6" w:rsidP="00C137F6">
      <w:pPr>
        <w:ind w:left="705" w:hanging="705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137F6">
        <w:rPr>
          <w:rFonts w:ascii="Times New Roman" w:hAnsi="Times New Roman" w:cs="Times New Roman"/>
          <w:b/>
          <w:sz w:val="56"/>
          <w:szCs w:val="56"/>
        </w:rPr>
        <w:t>TILOS !!!</w:t>
      </w:r>
    </w:p>
    <w:p w:rsidR="00C137F6" w:rsidRPr="00C137F6" w:rsidRDefault="00C137F6" w:rsidP="00C137F6">
      <w:pPr>
        <w:spacing w:after="0"/>
        <w:ind w:firstLine="708"/>
        <w:jc w:val="center"/>
        <w:rPr>
          <w:rFonts w:ascii="Times New Roman" w:hAnsi="Times New Roman"/>
          <w:b/>
          <w:sz w:val="40"/>
          <w:szCs w:val="40"/>
          <w:lang w:val="hu-HU"/>
        </w:rPr>
      </w:pPr>
      <w:r w:rsidRPr="00C137F6">
        <w:rPr>
          <w:rFonts w:ascii="Times New Roman" w:hAnsi="Times New Roman" w:cs="Times New Roman"/>
          <w:b/>
          <w:sz w:val="40"/>
          <w:szCs w:val="40"/>
          <w:lang w:val="hu-HU"/>
        </w:rPr>
        <w:t xml:space="preserve"> </w:t>
      </w:r>
      <w:r w:rsidRPr="00C137F6">
        <w:rPr>
          <w:rFonts w:ascii="Times New Roman" w:hAnsi="Times New Roman"/>
          <w:b/>
          <w:sz w:val="40"/>
          <w:szCs w:val="40"/>
          <w:lang w:val="hu-HU"/>
        </w:rPr>
        <w:t>A SZÁRAZ FŰ, SZALMA ÉS MÁS KÖNNYEN GYÚ</w:t>
      </w:r>
      <w:r>
        <w:rPr>
          <w:rFonts w:ascii="Times New Roman" w:hAnsi="Times New Roman"/>
          <w:b/>
          <w:sz w:val="40"/>
          <w:szCs w:val="40"/>
          <w:lang w:val="hu-HU"/>
        </w:rPr>
        <w:t>LÉKONY ANYAGOK ÉGETÉSE</w:t>
      </w:r>
    </w:p>
    <w:p w:rsidR="00C137F6" w:rsidRPr="00C137F6" w:rsidRDefault="00C137F6" w:rsidP="00C137F6">
      <w:pPr>
        <w:spacing w:after="0"/>
        <w:ind w:firstLine="708"/>
        <w:jc w:val="center"/>
        <w:rPr>
          <w:rFonts w:ascii="Times New Roman" w:hAnsi="Times New Roman"/>
          <w:b/>
          <w:sz w:val="40"/>
          <w:szCs w:val="40"/>
          <w:u w:val="single"/>
          <w:lang w:val="hu-HU"/>
        </w:rPr>
      </w:pPr>
      <w:r>
        <w:rPr>
          <w:rFonts w:ascii="Times New Roman" w:hAnsi="Times New Roman"/>
          <w:b/>
          <w:sz w:val="40"/>
          <w:szCs w:val="40"/>
          <w:u w:val="single"/>
          <w:lang w:val="hu-HU"/>
        </w:rPr>
        <w:t>2018</w:t>
      </w:r>
      <w:r w:rsidRPr="00C137F6">
        <w:rPr>
          <w:rFonts w:ascii="Times New Roman" w:hAnsi="Times New Roman"/>
          <w:b/>
          <w:sz w:val="40"/>
          <w:szCs w:val="40"/>
          <w:u w:val="single"/>
          <w:lang w:val="hu-HU"/>
        </w:rPr>
        <w:t xml:space="preserve">. 06.15-TŐL </w:t>
      </w:r>
      <w:r>
        <w:rPr>
          <w:rFonts w:ascii="Times New Roman" w:hAnsi="Times New Roman"/>
          <w:b/>
          <w:sz w:val="40"/>
          <w:szCs w:val="40"/>
          <w:u w:val="single"/>
          <w:lang w:val="hu-HU"/>
        </w:rPr>
        <w:t>2018.</w:t>
      </w:r>
      <w:r w:rsidRPr="00C137F6">
        <w:rPr>
          <w:rFonts w:ascii="Times New Roman" w:hAnsi="Times New Roman"/>
          <w:b/>
          <w:sz w:val="40"/>
          <w:szCs w:val="40"/>
          <w:u w:val="single"/>
          <w:lang w:val="hu-HU"/>
        </w:rPr>
        <w:t>09.15-IG.</w:t>
      </w:r>
    </w:p>
    <w:p w:rsidR="00C137F6" w:rsidRPr="00C137F6" w:rsidRDefault="00C137F6" w:rsidP="00C137F6">
      <w:pPr>
        <w:spacing w:after="0"/>
        <w:ind w:firstLine="708"/>
        <w:rPr>
          <w:rFonts w:ascii="Times New Roman" w:hAnsi="Times New Roman"/>
          <w:b/>
          <w:sz w:val="40"/>
          <w:szCs w:val="40"/>
          <w:lang w:val="hu-HU"/>
        </w:rPr>
      </w:pPr>
      <w:r w:rsidRPr="00C137F6">
        <w:rPr>
          <w:rFonts w:ascii="Times New Roman" w:hAnsi="Times New Roman"/>
          <w:b/>
          <w:sz w:val="40"/>
          <w:szCs w:val="40"/>
          <w:lang w:val="hu-HU"/>
        </w:rPr>
        <w:t xml:space="preserve"> </w:t>
      </w:r>
    </w:p>
    <w:p w:rsidR="00214B02" w:rsidRPr="00C137F6" w:rsidRDefault="00C137F6" w:rsidP="00C137F6">
      <w:pPr>
        <w:ind w:left="705" w:hanging="70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37F6">
        <w:rPr>
          <w:rFonts w:ascii="Times New Roman" w:hAnsi="Times New Roman"/>
          <w:b/>
          <w:sz w:val="40"/>
          <w:szCs w:val="40"/>
          <w:lang w:val="hu-HU"/>
        </w:rPr>
        <w:tab/>
        <w:t xml:space="preserve">AMENNYIBEN NEM TARTJÁK BE AZ ELŐÍRÁSOKAT A  TŰZVÉDELMI RENDELKEZÉSEK </w:t>
      </w:r>
      <w:r>
        <w:rPr>
          <w:rFonts w:ascii="Times New Roman" w:hAnsi="Times New Roman"/>
          <w:b/>
          <w:sz w:val="40"/>
          <w:szCs w:val="40"/>
          <w:lang w:val="hu-HU"/>
        </w:rPr>
        <w:t>SZERINT LESZNEK BÜNTETVE.</w:t>
      </w:r>
    </w:p>
    <w:p w:rsidR="00214B02" w:rsidRDefault="00214B02" w:rsidP="002C262E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7F6" w:rsidRDefault="00C137F6" w:rsidP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C137F6" w:rsidRDefault="00C137F6" w:rsidP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7F6" w:rsidRDefault="00C137F6" w:rsidP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7F6" w:rsidRDefault="00C137F6" w:rsidP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329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137F6" w:rsidRDefault="00C137F6" w:rsidP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C137F6" w:rsidRDefault="00C137F6" w:rsidP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6329C5">
        <w:rPr>
          <w:rFonts w:ascii="Times New Roman" w:hAnsi="Times New Roman" w:cs="Times New Roman"/>
          <w:b/>
          <w:sz w:val="24"/>
          <w:szCs w:val="24"/>
        </w:rPr>
        <w:t xml:space="preserve">OPĆINSKI NAČELNIK               </w:t>
      </w:r>
    </w:p>
    <w:p w:rsidR="00C137F6" w:rsidRPr="006329C5" w:rsidRDefault="00C137F6" w:rsidP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329C5">
        <w:rPr>
          <w:rFonts w:ascii="Times New Roman" w:hAnsi="Times New Roman" w:cs="Times New Roman"/>
          <w:b/>
          <w:sz w:val="24"/>
          <w:szCs w:val="24"/>
        </w:rPr>
        <w:t xml:space="preserve">Vedran Kramarić, </w:t>
      </w:r>
      <w:proofErr w:type="spellStart"/>
      <w:r w:rsidRPr="006329C5">
        <w:rPr>
          <w:rFonts w:ascii="Times New Roman" w:hAnsi="Times New Roman" w:cs="Times New Roman"/>
          <w:b/>
          <w:sz w:val="24"/>
          <w:szCs w:val="24"/>
        </w:rPr>
        <w:t>mag.iur</w:t>
      </w:r>
      <w:proofErr w:type="spellEnd"/>
      <w:r w:rsidRPr="006329C5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C137F6" w:rsidRPr="006329C5" w:rsidRDefault="00C137F6" w:rsidP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7F6" w:rsidRPr="002C262E" w:rsidRDefault="00C137F6" w:rsidP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B02" w:rsidRDefault="00214B02" w:rsidP="002C262E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62E" w:rsidRPr="002C262E" w:rsidRDefault="00214B02" w:rsidP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137F6" w:rsidRPr="002C262E" w:rsidRDefault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137F6" w:rsidRPr="002C262E" w:rsidSect="00C137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262E"/>
    <w:rsid w:val="00010275"/>
    <w:rsid w:val="00055495"/>
    <w:rsid w:val="00135E3A"/>
    <w:rsid w:val="001424F9"/>
    <w:rsid w:val="001E4CF6"/>
    <w:rsid w:val="00214B02"/>
    <w:rsid w:val="00216640"/>
    <w:rsid w:val="00270567"/>
    <w:rsid w:val="002C262E"/>
    <w:rsid w:val="003A28C7"/>
    <w:rsid w:val="004B75A7"/>
    <w:rsid w:val="005863FD"/>
    <w:rsid w:val="005B2777"/>
    <w:rsid w:val="006329C5"/>
    <w:rsid w:val="0064467F"/>
    <w:rsid w:val="007A6C5A"/>
    <w:rsid w:val="00883F72"/>
    <w:rsid w:val="00886596"/>
    <w:rsid w:val="0088717A"/>
    <w:rsid w:val="008C21C2"/>
    <w:rsid w:val="00947BBC"/>
    <w:rsid w:val="00952FEF"/>
    <w:rsid w:val="009828A3"/>
    <w:rsid w:val="00A4363E"/>
    <w:rsid w:val="00A6176E"/>
    <w:rsid w:val="00A70258"/>
    <w:rsid w:val="00B13B79"/>
    <w:rsid w:val="00BB7EA8"/>
    <w:rsid w:val="00BE05E5"/>
    <w:rsid w:val="00C137F6"/>
    <w:rsid w:val="00C33BB6"/>
    <w:rsid w:val="00CE3A48"/>
    <w:rsid w:val="00DC0454"/>
    <w:rsid w:val="00DC1362"/>
    <w:rsid w:val="00F840B1"/>
    <w:rsid w:val="00F87AD8"/>
    <w:rsid w:val="00F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312AD-3199-44E2-845F-152BF7A6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2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2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7</cp:revision>
  <cp:lastPrinted>2018-06-06T10:54:00Z</cp:lastPrinted>
  <dcterms:created xsi:type="dcterms:W3CDTF">2011-03-18T10:58:00Z</dcterms:created>
  <dcterms:modified xsi:type="dcterms:W3CDTF">2018-06-06T10:54:00Z</dcterms:modified>
</cp:coreProperties>
</file>